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3F" w:rsidRDefault="0019579D" w:rsidP="00824E3F">
      <w:pPr>
        <w:tabs>
          <w:tab w:val="left" w:pos="5135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863DEB">
        <w:rPr>
          <w:rFonts w:ascii="Times New Roman" w:eastAsia="Times New Roman" w:hAnsi="Times New Roman" w:cs="Times New Roman"/>
          <w:b/>
          <w:bCs/>
          <w:sz w:val="20"/>
          <w:szCs w:val="20"/>
        </w:rPr>
        <w:t>DREJTORIA E ARSIMIT</w:t>
      </w:r>
      <w:r w:rsidR="00824E3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PARASHKOLLOR </w:t>
      </w:r>
      <w:r w:rsidRPr="00863DE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DHE S</w:t>
      </w:r>
      <w:r w:rsidR="00824E3F">
        <w:rPr>
          <w:rFonts w:ascii="Times New Roman" w:eastAsia="Times New Roman" w:hAnsi="Times New Roman" w:cs="Times New Roman"/>
          <w:b/>
          <w:bCs/>
          <w:sz w:val="20"/>
          <w:szCs w:val="20"/>
        </w:rPr>
        <w:t>HERBIMEVE MBËSHTETËSE</w:t>
      </w:r>
    </w:p>
    <w:p w:rsidR="00BC73D6" w:rsidRPr="00863DEB" w:rsidRDefault="00BC73D6" w:rsidP="00824E3F">
      <w:pPr>
        <w:tabs>
          <w:tab w:val="left" w:pos="5135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63DEB">
        <w:rPr>
          <w:rFonts w:ascii="Times New Roman" w:eastAsia="Times New Roman" w:hAnsi="Times New Roman" w:cs="Times New Roman"/>
          <w:sz w:val="24"/>
          <w:szCs w:val="24"/>
        </w:rPr>
        <w:t xml:space="preserve">Nr.________Prot.                                                                                    </w:t>
      </w:r>
      <w:r w:rsidR="007A5C12" w:rsidRPr="00863DEB">
        <w:rPr>
          <w:rFonts w:ascii="Times New Roman" w:eastAsia="Times New Roman" w:hAnsi="Times New Roman" w:cs="Times New Roman"/>
          <w:sz w:val="24"/>
          <w:szCs w:val="24"/>
        </w:rPr>
        <w:t>Kukës,më</w:t>
      </w:r>
      <w:r w:rsidRPr="00863DEB">
        <w:rPr>
          <w:rFonts w:ascii="Times New Roman" w:eastAsia="Times New Roman" w:hAnsi="Times New Roman" w:cs="Times New Roman"/>
          <w:sz w:val="24"/>
          <w:szCs w:val="24"/>
        </w:rPr>
        <w:t xml:space="preserve"> ___.___.</w:t>
      </w:r>
      <w:r w:rsidR="00A36E42" w:rsidRPr="00863DEB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24E3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BC73D6" w:rsidRPr="00863DEB" w:rsidRDefault="00BC73D6" w:rsidP="00BC73D6">
      <w:pPr>
        <w:spacing w:after="200" w:line="240" w:lineRule="auto"/>
        <w:ind w:left="-180" w:hanging="90"/>
        <w:jc w:val="center"/>
        <w:rPr>
          <w:rFonts w:ascii="Times New Roman" w:eastAsiaTheme="minorEastAsia" w:hAnsi="Times New Roman" w:cs="Times New Roman"/>
          <w:sz w:val="36"/>
          <w:szCs w:val="16"/>
        </w:rPr>
      </w:pPr>
    </w:p>
    <w:p w:rsidR="00BC73D6" w:rsidRPr="00863DEB" w:rsidRDefault="00BC73D6" w:rsidP="00BC73D6">
      <w:pPr>
        <w:spacing w:after="200" w:line="240" w:lineRule="auto"/>
        <w:ind w:left="-180" w:hanging="90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DB34BA" w:rsidRPr="00863DEB" w:rsidRDefault="00DB34BA" w:rsidP="00DB34BA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EB">
        <w:rPr>
          <w:rFonts w:ascii="Times New Roman" w:hAnsi="Times New Roman" w:cs="Times New Roman"/>
          <w:b/>
          <w:sz w:val="24"/>
          <w:szCs w:val="24"/>
        </w:rPr>
        <w:t>PROJEKT - VENDIM</w:t>
      </w:r>
    </w:p>
    <w:p w:rsidR="00DB34BA" w:rsidRPr="00863DEB" w:rsidRDefault="00DB34BA" w:rsidP="00DB34BA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DEB">
        <w:rPr>
          <w:rFonts w:ascii="Times New Roman" w:hAnsi="Times New Roman" w:cs="Times New Roman"/>
          <w:sz w:val="28"/>
          <w:szCs w:val="28"/>
        </w:rPr>
        <w:t>Nr.______Datë___.___.202</w:t>
      </w:r>
      <w:r w:rsidR="00085D05">
        <w:rPr>
          <w:rFonts w:ascii="Times New Roman" w:hAnsi="Times New Roman" w:cs="Times New Roman"/>
          <w:sz w:val="28"/>
          <w:szCs w:val="28"/>
        </w:rPr>
        <w:t>5</w:t>
      </w:r>
    </w:p>
    <w:p w:rsidR="00DB34BA" w:rsidRPr="00863DEB" w:rsidRDefault="00DB34BA" w:rsidP="00DB34BA">
      <w:pPr>
        <w:spacing w:after="0" w:line="276" w:lineRule="auto"/>
        <w:ind w:left="-180" w:hanging="90"/>
        <w:jc w:val="center"/>
        <w:rPr>
          <w:rFonts w:ascii="Times New Roman" w:hAnsi="Times New Roman" w:cs="Times New Roman"/>
          <w:sz w:val="2"/>
          <w:szCs w:val="16"/>
        </w:rPr>
      </w:pPr>
    </w:p>
    <w:p w:rsidR="00DB34BA" w:rsidRPr="00863DEB" w:rsidRDefault="00DB34BA" w:rsidP="00DB34B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"/>
          <w:szCs w:val="26"/>
          <w:lang w:val="de-DE"/>
        </w:rPr>
      </w:pPr>
    </w:p>
    <w:p w:rsidR="00DB34BA" w:rsidRPr="00863DEB" w:rsidRDefault="00DB34BA" w:rsidP="00DB34B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63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PËR </w:t>
      </w:r>
    </w:p>
    <w:p w:rsidR="00DB34BA" w:rsidRPr="00863DEB" w:rsidRDefault="00DB34BA" w:rsidP="00DB3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EB">
        <w:rPr>
          <w:rFonts w:ascii="Times New Roman" w:hAnsi="Times New Roman" w:cs="Times New Roman"/>
          <w:b/>
          <w:sz w:val="24"/>
          <w:szCs w:val="24"/>
        </w:rPr>
        <w:t xml:space="preserve">SHPËRNDARJEN  E BURSAVE PËR NXËNËSIT E VITIT TË PARË (Klasa 10) TË ARSIMIT TË MESËM PROFESIONAL   NË INSTITUCIONET ARSIMORE PUBLIKE PËR VITIN SHKOLLOR </w:t>
      </w:r>
      <w:r w:rsidRPr="00085D05">
        <w:rPr>
          <w:rFonts w:ascii="Times New Roman" w:hAnsi="Times New Roman" w:cs="Times New Roman"/>
          <w:b/>
          <w:sz w:val="24"/>
          <w:szCs w:val="24"/>
        </w:rPr>
        <w:t>202</w:t>
      </w:r>
      <w:r w:rsidR="00085D05" w:rsidRPr="00085D05">
        <w:rPr>
          <w:rFonts w:ascii="Times New Roman" w:hAnsi="Times New Roman" w:cs="Times New Roman"/>
          <w:b/>
          <w:sz w:val="24"/>
          <w:szCs w:val="24"/>
        </w:rPr>
        <w:t>5</w:t>
      </w:r>
      <w:r w:rsidRPr="00085D05">
        <w:rPr>
          <w:rFonts w:ascii="Times New Roman" w:hAnsi="Times New Roman" w:cs="Times New Roman"/>
          <w:b/>
          <w:sz w:val="24"/>
          <w:szCs w:val="24"/>
        </w:rPr>
        <w:t>-202</w:t>
      </w:r>
      <w:r w:rsidR="00085D05">
        <w:rPr>
          <w:rFonts w:ascii="Times New Roman" w:hAnsi="Times New Roman" w:cs="Times New Roman"/>
          <w:b/>
          <w:sz w:val="24"/>
          <w:szCs w:val="24"/>
        </w:rPr>
        <w:t>6</w:t>
      </w:r>
    </w:p>
    <w:p w:rsidR="00DB34BA" w:rsidRPr="00863DEB" w:rsidRDefault="00DB34BA" w:rsidP="00DB34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 xml:space="preserve">Në mbështetje të ligjit Nr.139/2015, të miratuar me datë 17.12.2015 “Për vetëqeverisjen vendore” </w:t>
      </w:r>
      <w:r w:rsidRPr="00863DEB">
        <w:rPr>
          <w:rFonts w:ascii="Times New Roman" w:hAnsi="Times New Roman" w:cs="Times New Roman"/>
          <w:i/>
          <w:sz w:val="20"/>
          <w:szCs w:val="20"/>
        </w:rPr>
        <w:t>(i ndryshuar)</w:t>
      </w:r>
      <w:r w:rsidRPr="00863DEB">
        <w:rPr>
          <w:rFonts w:ascii="Times New Roman" w:hAnsi="Times New Roman" w:cs="Times New Roman"/>
          <w:sz w:val="24"/>
          <w:szCs w:val="24"/>
        </w:rPr>
        <w:t xml:space="preserve">, nenet 9/1/1.1/b,54,64, ligjit Nr.44/2015, i miratuar me datë 30.04.2015 “Kodi i proçedurave Administrative të Republikës së Shqipërisë”, ligjit Nr.69/2012, i miratuar me datë 21.06.2012 “Për sistemin arsimor parauniversitar në Republikën e Shqipërisë”                   </w:t>
      </w:r>
      <w:r w:rsidRPr="00863DEB">
        <w:rPr>
          <w:rFonts w:ascii="Times New Roman" w:hAnsi="Times New Roman" w:cs="Times New Roman"/>
          <w:i/>
          <w:sz w:val="20"/>
          <w:szCs w:val="20"/>
        </w:rPr>
        <w:t>(i ndryshuar)</w:t>
      </w:r>
      <w:r w:rsidRPr="00863DEB">
        <w:rPr>
          <w:rFonts w:ascii="Times New Roman" w:hAnsi="Times New Roman" w:cs="Times New Roman"/>
          <w:sz w:val="24"/>
          <w:szCs w:val="24"/>
        </w:rPr>
        <w:t xml:space="preserve">, neni 6,19,28, VKM Nr.666, datë 10.10.2019 (i ndryshuar), “Për kuotat financiare të ushqimit në mensa e konvikte dhe përcaktimin e kritereve për përfitimin e bursave e të pagesave për nxënësit e arsimit parauniversitar, si dhe format e tjera të përkujdesjes ndaj kategorive të veçanta  në institucionet arsimore parauniversitare publike” Pikat </w:t>
      </w:r>
      <w:r w:rsidRPr="00863DEB">
        <w:rPr>
          <w:rFonts w:ascii="Times New Roman" w:hAnsi="Times New Roman" w:cs="Times New Roman"/>
          <w:b/>
          <w:sz w:val="24"/>
          <w:szCs w:val="24"/>
        </w:rPr>
        <w:t>2.1a),</w:t>
      </w:r>
      <w:r w:rsidRPr="00863DEB">
        <w:rPr>
          <w:rFonts w:ascii="Times New Roman" w:hAnsi="Times New Roman" w:cs="Times New Roman"/>
          <w:sz w:val="24"/>
          <w:szCs w:val="24"/>
        </w:rPr>
        <w:t xml:space="preserve"> 3,9,12,24,25,26, VKM Nr.511, datë 27.7.2022, Pika 6, shkresës Nr.</w:t>
      </w:r>
      <w:r w:rsidR="00085D05" w:rsidRPr="00863DEB">
        <w:rPr>
          <w:rFonts w:ascii="Times New Roman" w:hAnsi="Times New Roman" w:cs="Times New Roman"/>
          <w:sz w:val="24"/>
          <w:szCs w:val="24"/>
        </w:rPr>
        <w:t xml:space="preserve"> </w:t>
      </w:r>
      <w:r w:rsidR="006E6058" w:rsidRPr="00863DEB">
        <w:rPr>
          <w:rFonts w:ascii="Times New Roman" w:hAnsi="Times New Roman" w:cs="Times New Roman"/>
          <w:sz w:val="24"/>
          <w:szCs w:val="24"/>
        </w:rPr>
        <w:t>9</w:t>
      </w:r>
      <w:r w:rsidR="00085D05">
        <w:rPr>
          <w:rFonts w:ascii="Times New Roman" w:hAnsi="Times New Roman" w:cs="Times New Roman"/>
          <w:sz w:val="24"/>
          <w:szCs w:val="24"/>
        </w:rPr>
        <w:t>73</w:t>
      </w:r>
      <w:r w:rsidR="006E6058" w:rsidRPr="00863DEB">
        <w:rPr>
          <w:rFonts w:ascii="Times New Roman" w:hAnsi="Times New Roman" w:cs="Times New Roman"/>
          <w:sz w:val="24"/>
          <w:szCs w:val="24"/>
        </w:rPr>
        <w:t>/1</w:t>
      </w:r>
      <w:r w:rsidRPr="00863DEB">
        <w:rPr>
          <w:rFonts w:ascii="Times New Roman" w:hAnsi="Times New Roman" w:cs="Times New Roman"/>
          <w:sz w:val="24"/>
          <w:szCs w:val="24"/>
        </w:rPr>
        <w:t xml:space="preserve"> Prot, datë </w:t>
      </w:r>
      <w:r w:rsidR="006E6058" w:rsidRPr="00863DEB">
        <w:rPr>
          <w:rFonts w:ascii="Times New Roman" w:hAnsi="Times New Roman" w:cs="Times New Roman"/>
          <w:sz w:val="24"/>
          <w:szCs w:val="24"/>
        </w:rPr>
        <w:t>2</w:t>
      </w:r>
      <w:r w:rsidR="00085D05">
        <w:rPr>
          <w:rFonts w:ascii="Times New Roman" w:hAnsi="Times New Roman" w:cs="Times New Roman"/>
          <w:sz w:val="24"/>
          <w:szCs w:val="24"/>
        </w:rPr>
        <w:t>9</w:t>
      </w:r>
      <w:r w:rsidRPr="00863DEB">
        <w:rPr>
          <w:rFonts w:ascii="Times New Roman" w:hAnsi="Times New Roman" w:cs="Times New Roman"/>
          <w:sz w:val="24"/>
          <w:szCs w:val="24"/>
        </w:rPr>
        <w:t>.1</w:t>
      </w:r>
      <w:r w:rsidR="006E6058" w:rsidRPr="00863DEB">
        <w:rPr>
          <w:rFonts w:ascii="Times New Roman" w:hAnsi="Times New Roman" w:cs="Times New Roman"/>
          <w:sz w:val="24"/>
          <w:szCs w:val="24"/>
        </w:rPr>
        <w:t>0</w:t>
      </w:r>
      <w:r w:rsidRPr="00863DEB">
        <w:rPr>
          <w:rFonts w:ascii="Times New Roman" w:hAnsi="Times New Roman" w:cs="Times New Roman"/>
          <w:sz w:val="24"/>
          <w:szCs w:val="24"/>
        </w:rPr>
        <w:t>.202</w:t>
      </w:r>
      <w:r w:rsidR="00085D05">
        <w:rPr>
          <w:rFonts w:ascii="Times New Roman" w:hAnsi="Times New Roman" w:cs="Times New Roman"/>
          <w:sz w:val="24"/>
          <w:szCs w:val="24"/>
        </w:rPr>
        <w:t>5</w:t>
      </w:r>
      <w:r w:rsidRPr="00863DEB">
        <w:rPr>
          <w:rFonts w:ascii="Times New Roman" w:hAnsi="Times New Roman" w:cs="Times New Roman"/>
          <w:sz w:val="24"/>
          <w:szCs w:val="24"/>
        </w:rPr>
        <w:t xml:space="preserve"> të Ministrisë Ekonomisë</w:t>
      </w:r>
      <w:r w:rsidR="006E6058" w:rsidRPr="00863DEB">
        <w:rPr>
          <w:rFonts w:ascii="Times New Roman" w:hAnsi="Times New Roman" w:cs="Times New Roman"/>
          <w:sz w:val="24"/>
          <w:szCs w:val="24"/>
        </w:rPr>
        <w:t xml:space="preserve"> Kulturës dhe Inovacionit</w:t>
      </w:r>
      <w:r w:rsidRPr="00863DEB">
        <w:rPr>
          <w:rFonts w:ascii="Times New Roman" w:hAnsi="Times New Roman" w:cs="Times New Roman"/>
          <w:sz w:val="24"/>
          <w:szCs w:val="24"/>
        </w:rPr>
        <w:t>, i  propozojmë Këshillit Bashkiak të,</w:t>
      </w:r>
    </w:p>
    <w:p w:rsidR="00DB34BA" w:rsidRPr="00863DEB" w:rsidRDefault="00DB34BA" w:rsidP="00DB34BA">
      <w:pPr>
        <w:spacing w:after="120"/>
        <w:jc w:val="center"/>
        <w:rPr>
          <w:rFonts w:ascii="Times New Roman" w:eastAsia="Times New Roman" w:hAnsi="Times New Roman" w:cs="Times New Roman"/>
          <w:b/>
          <w:spacing w:val="-5"/>
          <w:sz w:val="26"/>
          <w:szCs w:val="26"/>
          <w:lang w:val="sq-AL"/>
        </w:rPr>
      </w:pPr>
      <w:r w:rsidRPr="00863DEB">
        <w:rPr>
          <w:rFonts w:ascii="Times New Roman" w:eastAsia="Times New Roman" w:hAnsi="Times New Roman" w:cs="Times New Roman"/>
          <w:b/>
          <w:spacing w:val="-5"/>
          <w:sz w:val="26"/>
          <w:szCs w:val="26"/>
          <w:lang w:val="sq-AL"/>
        </w:rPr>
        <w:t>MIRATOJË:</w:t>
      </w:r>
    </w:p>
    <w:p w:rsidR="00DB34BA" w:rsidRPr="00863DEB" w:rsidRDefault="00DB34BA" w:rsidP="00DB34BA">
      <w:pPr>
        <w:spacing w:after="120"/>
        <w:jc w:val="center"/>
        <w:rPr>
          <w:rFonts w:ascii="Times New Roman" w:hAnsi="Times New Roman" w:cs="Times New Roman"/>
          <w:b/>
          <w:sz w:val="8"/>
          <w:szCs w:val="40"/>
        </w:rPr>
      </w:pPr>
    </w:p>
    <w:p w:rsidR="00DB34BA" w:rsidRPr="00863DEB" w:rsidRDefault="00DB34BA" w:rsidP="00DB34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Shpërndarjen e bursave për nxënësit e klasës së dhjetë (vitit të parë) të arsimit mesëm profesional, në institucionet arsimore publike për vitin shkollor 202</w:t>
      </w:r>
      <w:r w:rsidR="00A56F08">
        <w:rPr>
          <w:rFonts w:ascii="Times New Roman" w:hAnsi="Times New Roman" w:cs="Times New Roman"/>
          <w:sz w:val="24"/>
          <w:szCs w:val="24"/>
        </w:rPr>
        <w:t>5</w:t>
      </w:r>
      <w:r w:rsidRPr="00863DEB">
        <w:rPr>
          <w:rFonts w:ascii="Times New Roman" w:hAnsi="Times New Roman" w:cs="Times New Roman"/>
          <w:sz w:val="24"/>
          <w:szCs w:val="24"/>
        </w:rPr>
        <w:t>- 202</w:t>
      </w:r>
      <w:r w:rsidR="00A56F08">
        <w:rPr>
          <w:rFonts w:ascii="Times New Roman" w:hAnsi="Times New Roman" w:cs="Times New Roman"/>
          <w:sz w:val="24"/>
          <w:szCs w:val="24"/>
        </w:rPr>
        <w:t>6</w:t>
      </w:r>
      <w:r w:rsidRPr="00863DEB">
        <w:rPr>
          <w:rFonts w:ascii="Times New Roman" w:hAnsi="Times New Roman" w:cs="Times New Roman"/>
          <w:sz w:val="24"/>
          <w:szCs w:val="24"/>
        </w:rPr>
        <w:t xml:space="preserve"> , sipas listës bashkëlidhur projekt vendimit.</w:t>
      </w:r>
    </w:p>
    <w:p w:rsidR="00DB34BA" w:rsidRPr="00863DEB" w:rsidRDefault="00DB34BA" w:rsidP="00DB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.</w:t>
      </w:r>
    </w:p>
    <w:p w:rsidR="00DB34BA" w:rsidRPr="00863DEB" w:rsidRDefault="00DB34BA" w:rsidP="00DB34BA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3DEB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KRYE</w:t>
      </w:r>
      <w:r w:rsidRPr="00863DEB">
        <w:rPr>
          <w:rFonts w:ascii="Times New Roman" w:eastAsia="Times New Roman" w:hAnsi="Times New Roman" w:cs="Times New Roman"/>
          <w:b/>
          <w:sz w:val="26"/>
          <w:szCs w:val="26"/>
        </w:rPr>
        <w:t>TARI</w:t>
      </w:r>
    </w:p>
    <w:p w:rsidR="00DB34BA" w:rsidRPr="00863DEB" w:rsidRDefault="00DB34BA" w:rsidP="00DB34BA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3DEB">
        <w:rPr>
          <w:rFonts w:ascii="Times New Roman" w:eastAsia="Times New Roman" w:hAnsi="Times New Roman" w:cs="Times New Roman"/>
          <w:b/>
          <w:sz w:val="26"/>
          <w:szCs w:val="26"/>
        </w:rPr>
        <w:t>Albert HALILAJ</w:t>
      </w:r>
    </w:p>
    <w:p w:rsidR="00DB34BA" w:rsidRPr="00863DEB" w:rsidRDefault="00DB34BA" w:rsidP="00322112">
      <w:pPr>
        <w:spacing w:after="0" w:line="288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34BA" w:rsidRPr="00863DEB" w:rsidRDefault="00203420" w:rsidP="00DB34BA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w w:val="9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ge">
                  <wp:posOffset>8686800</wp:posOffset>
                </wp:positionV>
                <wp:extent cx="2751455" cy="765175"/>
                <wp:effectExtent l="13970" t="9525" r="6350" b="63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112" w:rsidRPr="00555942" w:rsidRDefault="00322112" w:rsidP="00322112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5594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da-DK"/>
                              </w:rPr>
                              <w:t>Konc.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 xml:space="preserve"> Sh</w:t>
                            </w:r>
                            <w:r w:rsidR="00555942"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 xml:space="preserve">kelqim 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>Dulla</w:t>
                            </w:r>
                            <w:r w:rsidR="00555942"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>_______________</w:t>
                            </w:r>
                          </w:p>
                          <w:p w:rsidR="00322112" w:rsidRPr="00555942" w:rsidRDefault="00322112" w:rsidP="00322112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55594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da-DK"/>
                              </w:rPr>
                              <w:t>Ligjshmeria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>: E</w:t>
                            </w:r>
                            <w:r w:rsidR="00555942"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>rnit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 xml:space="preserve">Kërxhaliu </w:t>
                            </w:r>
                            <w:r w:rsidR="00555942"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da-DK"/>
                              </w:rPr>
                              <w:t>_________</w:t>
                            </w:r>
                          </w:p>
                          <w:p w:rsidR="00322112" w:rsidRPr="00555942" w:rsidRDefault="00322112" w:rsidP="00322112">
                            <w:pPr>
                              <w:spacing w:after="80" w:line="288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5594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nb-NO"/>
                              </w:rPr>
                              <w:t xml:space="preserve">Sekretari:  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nb-NO"/>
                              </w:rPr>
                              <w:t>E</w:t>
                            </w:r>
                            <w:r w:rsidR="00555942"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nb-NO"/>
                              </w:rPr>
                              <w:t xml:space="preserve">ridona 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nb-NO"/>
                              </w:rPr>
                              <w:t>Ramallari</w:t>
                            </w:r>
                            <w:r w:rsidRPr="00555942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  <w:lang w:val="nb-NO"/>
                              </w:rPr>
                              <w:t xml:space="preserve"> </w:t>
                            </w:r>
                            <w:r w:rsidRPr="00555942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nb-NO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15pt;margin-top:684pt;width:216.6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" strokecolor="white">
                <v:textbox>
                  <w:txbxContent>
                    <w:p w:rsidR="00322112" w:rsidRPr="00555942" w:rsidRDefault="00322112" w:rsidP="00322112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55594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da-DK"/>
                        </w:rPr>
                        <w:t>Konc.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 xml:space="preserve"> Sh</w:t>
                      </w:r>
                      <w:r w:rsidR="00555942"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 xml:space="preserve">kelqim 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>Dulla</w:t>
                      </w:r>
                      <w:r w:rsidR="00555942"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>_______________</w:t>
                      </w:r>
                    </w:p>
                    <w:p w:rsidR="00322112" w:rsidRPr="00555942" w:rsidRDefault="00322112" w:rsidP="00322112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</w:pPr>
                      <w:r w:rsidRPr="0055594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da-DK"/>
                        </w:rPr>
                        <w:t>Ligjshmeria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>: E</w:t>
                      </w:r>
                      <w:r w:rsidR="00555942"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>rnit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 xml:space="preserve">Kërxhaliu </w:t>
                      </w:r>
                      <w:r w:rsidR="00555942"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da-DK"/>
                        </w:rPr>
                        <w:t>_________</w:t>
                      </w:r>
                    </w:p>
                    <w:p w:rsidR="00322112" w:rsidRPr="00555942" w:rsidRDefault="00322112" w:rsidP="00322112">
                      <w:pPr>
                        <w:spacing w:after="80" w:line="288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55594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nb-NO"/>
                        </w:rPr>
                        <w:t xml:space="preserve">Sekretari:  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nb-NO"/>
                        </w:rPr>
                        <w:t>E</w:t>
                      </w:r>
                      <w:r w:rsidR="00555942"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nb-NO"/>
                        </w:rPr>
                        <w:t xml:space="preserve">ridona 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nb-NO"/>
                        </w:rPr>
                        <w:t>Ramallari</w:t>
                      </w:r>
                      <w:r w:rsidRPr="00555942">
                        <w:rPr>
                          <w:rFonts w:ascii="Bookman Old Style" w:hAnsi="Bookman Old Style"/>
                          <w:b/>
                          <w:sz w:val="16"/>
                          <w:szCs w:val="16"/>
                          <w:lang w:val="nb-NO"/>
                        </w:rPr>
                        <w:t xml:space="preserve"> </w:t>
                      </w:r>
                      <w:r w:rsidRPr="00555942">
                        <w:rPr>
                          <w:rFonts w:ascii="Bookman Old Style" w:hAnsi="Bookman Old Style"/>
                          <w:sz w:val="16"/>
                          <w:szCs w:val="16"/>
                          <w:lang w:val="nb-NO"/>
                        </w:rPr>
                        <w:t>_________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DB34BA" w:rsidRPr="00863DEB" w:rsidRDefault="00DB34BA" w:rsidP="00DB34BA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B34BA" w:rsidRPr="00863DEB" w:rsidRDefault="00DB34BA" w:rsidP="00DB34BA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8"/>
          <w:szCs w:val="28"/>
        </w:rPr>
      </w:pPr>
    </w:p>
    <w:p w:rsidR="00DB34BA" w:rsidRPr="00863DEB" w:rsidRDefault="00DB34BA" w:rsidP="00DB34BA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63D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RELACION</w:t>
      </w:r>
    </w:p>
    <w:p w:rsidR="00DB34BA" w:rsidRPr="00863DEB" w:rsidRDefault="00DB34BA" w:rsidP="00DB34BA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63D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</w:t>
      </w:r>
      <w:r w:rsidRPr="00863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863D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SHILLIT BASHKIAK KUK</w:t>
      </w:r>
      <w:r w:rsidRPr="00863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863D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</w:t>
      </w:r>
    </w:p>
    <w:p w:rsidR="00DB34BA" w:rsidRPr="00863DEB" w:rsidRDefault="00DB34BA" w:rsidP="00DB34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63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PËR </w:t>
      </w:r>
    </w:p>
    <w:p w:rsidR="00DB34BA" w:rsidRPr="00863DEB" w:rsidRDefault="00DB34BA" w:rsidP="00DB3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EB">
        <w:rPr>
          <w:rFonts w:ascii="Times New Roman" w:hAnsi="Times New Roman" w:cs="Times New Roman"/>
          <w:b/>
          <w:sz w:val="24"/>
          <w:szCs w:val="24"/>
        </w:rPr>
        <w:t>SHPËRNDARJEN  E BURSAVE PËR NXËNËSIT E VITIT TË PARË (Klasa 10) TË ARSIMIT TË MESËM PROFESIONAL   NË INSTITUCIONET ARSIMORE PUBLIKE PËR VITIN SHKOLLOR 202</w:t>
      </w:r>
      <w:r w:rsidR="006129F5">
        <w:rPr>
          <w:rFonts w:ascii="Times New Roman" w:hAnsi="Times New Roman" w:cs="Times New Roman"/>
          <w:b/>
          <w:sz w:val="24"/>
          <w:szCs w:val="24"/>
        </w:rPr>
        <w:t>5</w:t>
      </w:r>
      <w:r w:rsidRPr="00863DEB">
        <w:rPr>
          <w:rFonts w:ascii="Times New Roman" w:hAnsi="Times New Roman" w:cs="Times New Roman"/>
          <w:b/>
          <w:sz w:val="24"/>
          <w:szCs w:val="24"/>
        </w:rPr>
        <w:t>-202</w:t>
      </w:r>
      <w:r w:rsidR="006129F5">
        <w:rPr>
          <w:rFonts w:ascii="Times New Roman" w:hAnsi="Times New Roman" w:cs="Times New Roman"/>
          <w:b/>
          <w:sz w:val="24"/>
          <w:szCs w:val="24"/>
        </w:rPr>
        <w:t>6</w:t>
      </w:r>
    </w:p>
    <w:p w:rsidR="00DB34BA" w:rsidRPr="00863DEB" w:rsidRDefault="00DB34BA" w:rsidP="00DB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 xml:space="preserve">Në mbështetje të ligjit Nr.139/2015, të miratuar me datë 17.12.2015 “Për vetëqeverisjen vendore” </w:t>
      </w:r>
      <w:r w:rsidRPr="00863DEB">
        <w:rPr>
          <w:rFonts w:ascii="Times New Roman" w:hAnsi="Times New Roman" w:cs="Times New Roman"/>
          <w:i/>
          <w:sz w:val="20"/>
          <w:szCs w:val="20"/>
        </w:rPr>
        <w:t>(i ndryshuar)</w:t>
      </w:r>
      <w:r w:rsidRPr="00863DEB">
        <w:rPr>
          <w:rFonts w:ascii="Times New Roman" w:hAnsi="Times New Roman" w:cs="Times New Roman"/>
          <w:sz w:val="24"/>
          <w:szCs w:val="24"/>
        </w:rPr>
        <w:t xml:space="preserve">, nenet 9/1/1.1/b,54,64, ligjit Nr.44/2015, i miratuar me datë 30.04.2015 “Kodi i proçedurave Administrative të Republikës së Shqipërisë”, ligjit Nr.69/2012, i miratuar me datë 21.06.2012 “Për sistemin arsimor parauniversitar në Republikën e Shqipërisë”                   </w:t>
      </w:r>
      <w:r w:rsidRPr="00863DEB">
        <w:rPr>
          <w:rFonts w:ascii="Times New Roman" w:hAnsi="Times New Roman" w:cs="Times New Roman"/>
          <w:i/>
          <w:sz w:val="20"/>
          <w:szCs w:val="20"/>
        </w:rPr>
        <w:t>(i ndryshuar)</w:t>
      </w:r>
      <w:r w:rsidRPr="00863DEB">
        <w:rPr>
          <w:rFonts w:ascii="Times New Roman" w:hAnsi="Times New Roman" w:cs="Times New Roman"/>
          <w:sz w:val="24"/>
          <w:szCs w:val="24"/>
        </w:rPr>
        <w:t xml:space="preserve">, neni 6,19,28, VKM Nr.666, datë 10.10.2019 (i ndryshuar), “Për kuotat financiare të ushqimit në mensa e konvikte dhe përcaktimin e kritereve për përfitimin e bursave e të pagesave për nxënësit e arsimit parauniversitar, si dhe format e tjera të përkujdesjes ndaj kategorive të veçanta  në institucionet arsimore parauniversitare publike” Pikat </w:t>
      </w:r>
      <w:r w:rsidRPr="00863DEB">
        <w:rPr>
          <w:rFonts w:ascii="Times New Roman" w:hAnsi="Times New Roman" w:cs="Times New Roman"/>
          <w:b/>
          <w:sz w:val="24"/>
          <w:szCs w:val="24"/>
        </w:rPr>
        <w:t>2.1a),2.3,</w:t>
      </w:r>
      <w:r w:rsidRPr="00863DEB">
        <w:rPr>
          <w:rFonts w:ascii="Times New Roman" w:hAnsi="Times New Roman" w:cs="Times New Roman"/>
          <w:sz w:val="24"/>
          <w:szCs w:val="24"/>
        </w:rPr>
        <w:t xml:space="preserve"> 3,9,12,24,25,26, VKM Nr.511, datë 27.7.2022, Pika 6, </w:t>
      </w:r>
      <w:r w:rsidR="002E3C71" w:rsidRPr="00863DEB">
        <w:rPr>
          <w:rFonts w:ascii="Times New Roman" w:hAnsi="Times New Roman" w:cs="Times New Roman"/>
          <w:sz w:val="24"/>
          <w:szCs w:val="24"/>
        </w:rPr>
        <w:t>shkresës Nr.9</w:t>
      </w:r>
      <w:r w:rsidR="006129F5">
        <w:rPr>
          <w:rFonts w:ascii="Times New Roman" w:hAnsi="Times New Roman" w:cs="Times New Roman"/>
          <w:sz w:val="24"/>
          <w:szCs w:val="24"/>
        </w:rPr>
        <w:t>73</w:t>
      </w:r>
      <w:r w:rsidR="002E3C71" w:rsidRPr="00863DEB">
        <w:rPr>
          <w:rFonts w:ascii="Times New Roman" w:hAnsi="Times New Roman" w:cs="Times New Roman"/>
          <w:sz w:val="24"/>
          <w:szCs w:val="24"/>
        </w:rPr>
        <w:t>/1 Prot, datë 2</w:t>
      </w:r>
      <w:r w:rsidR="006129F5">
        <w:rPr>
          <w:rFonts w:ascii="Times New Roman" w:hAnsi="Times New Roman" w:cs="Times New Roman"/>
          <w:sz w:val="24"/>
          <w:szCs w:val="24"/>
        </w:rPr>
        <w:t>9</w:t>
      </w:r>
      <w:r w:rsidR="002E3C71" w:rsidRPr="00863DEB">
        <w:rPr>
          <w:rFonts w:ascii="Times New Roman" w:hAnsi="Times New Roman" w:cs="Times New Roman"/>
          <w:sz w:val="24"/>
          <w:szCs w:val="24"/>
        </w:rPr>
        <w:t>.10.202</w:t>
      </w:r>
      <w:r w:rsidR="006129F5">
        <w:rPr>
          <w:rFonts w:ascii="Times New Roman" w:hAnsi="Times New Roman" w:cs="Times New Roman"/>
          <w:sz w:val="24"/>
          <w:szCs w:val="24"/>
        </w:rPr>
        <w:t>5</w:t>
      </w:r>
      <w:r w:rsidR="002E3C71" w:rsidRPr="00863DEB">
        <w:rPr>
          <w:rFonts w:ascii="Times New Roman" w:hAnsi="Times New Roman" w:cs="Times New Roman"/>
          <w:sz w:val="24"/>
          <w:szCs w:val="24"/>
        </w:rPr>
        <w:t xml:space="preserve"> të Ministrisë Ekonomisë Kulturës dhe Inovacionit,</w:t>
      </w:r>
      <w:r w:rsidR="001F3A9B">
        <w:rPr>
          <w:rFonts w:ascii="Times New Roman" w:hAnsi="Times New Roman" w:cs="Times New Roman"/>
          <w:sz w:val="24"/>
          <w:szCs w:val="24"/>
        </w:rPr>
        <w:t xml:space="preserve">(Drejtoria e </w:t>
      </w:r>
      <w:r w:rsidR="006129F5">
        <w:rPr>
          <w:rFonts w:ascii="Times New Roman" w:hAnsi="Times New Roman" w:cs="Times New Roman"/>
          <w:sz w:val="24"/>
          <w:szCs w:val="24"/>
        </w:rPr>
        <w:t xml:space="preserve">Përgjithshme e </w:t>
      </w:r>
      <w:r w:rsidR="001F3A9B">
        <w:rPr>
          <w:rFonts w:ascii="Times New Roman" w:hAnsi="Times New Roman" w:cs="Times New Roman"/>
          <w:sz w:val="24"/>
          <w:szCs w:val="24"/>
        </w:rPr>
        <w:t>Politikave të</w:t>
      </w:r>
      <w:r w:rsidR="006129F5">
        <w:rPr>
          <w:rFonts w:ascii="Times New Roman" w:hAnsi="Times New Roman" w:cs="Times New Roman"/>
          <w:sz w:val="24"/>
          <w:szCs w:val="24"/>
        </w:rPr>
        <w:t xml:space="preserve"> Punësimit, Aftësimit dhe Sigurimeve Shoqërore</w:t>
      </w:r>
      <w:r w:rsidR="001F3A9B">
        <w:rPr>
          <w:rFonts w:ascii="Times New Roman" w:hAnsi="Times New Roman" w:cs="Times New Roman"/>
          <w:sz w:val="24"/>
          <w:szCs w:val="24"/>
        </w:rPr>
        <w:t>)</w:t>
      </w:r>
      <w:r w:rsidR="002E3C71" w:rsidRPr="00863DEB">
        <w:rPr>
          <w:rFonts w:ascii="Times New Roman" w:hAnsi="Times New Roman" w:cs="Times New Roman"/>
          <w:sz w:val="24"/>
          <w:szCs w:val="24"/>
        </w:rPr>
        <w:t xml:space="preserve"> </w:t>
      </w:r>
      <w:r w:rsidRPr="00863DEB">
        <w:rPr>
          <w:rFonts w:ascii="Times New Roman" w:hAnsi="Times New Roman" w:cs="Times New Roman"/>
          <w:sz w:val="24"/>
          <w:szCs w:val="24"/>
        </w:rPr>
        <w:t>ju paraqesim për miratim P/Vendimin:</w:t>
      </w:r>
    </w:p>
    <w:p w:rsidR="00DB34BA" w:rsidRPr="00863DEB" w:rsidRDefault="00DB34BA" w:rsidP="00DB34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E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“Për </w:t>
      </w:r>
      <w:r w:rsidRPr="00863DEB">
        <w:rPr>
          <w:rFonts w:ascii="Times New Roman" w:hAnsi="Times New Roman" w:cs="Times New Roman"/>
          <w:b/>
          <w:sz w:val="24"/>
          <w:szCs w:val="24"/>
        </w:rPr>
        <w:t>shpërndarjen  e bursave për nxënësit e vitit të parë (klasës dhjetë) të arsimit të mesëm professional,   në institucionet arsimore publike për vitin shkollor 202</w:t>
      </w:r>
      <w:r w:rsidR="004D53E1">
        <w:rPr>
          <w:rFonts w:ascii="Times New Roman" w:hAnsi="Times New Roman" w:cs="Times New Roman"/>
          <w:b/>
          <w:sz w:val="24"/>
          <w:szCs w:val="24"/>
        </w:rPr>
        <w:t>5</w:t>
      </w:r>
      <w:r w:rsidRPr="00863DEB">
        <w:rPr>
          <w:rFonts w:ascii="Times New Roman" w:hAnsi="Times New Roman" w:cs="Times New Roman"/>
          <w:b/>
          <w:sz w:val="24"/>
          <w:szCs w:val="24"/>
        </w:rPr>
        <w:t>-202</w:t>
      </w:r>
      <w:r w:rsidR="004D53E1">
        <w:rPr>
          <w:rFonts w:ascii="Times New Roman" w:hAnsi="Times New Roman" w:cs="Times New Roman"/>
          <w:b/>
          <w:sz w:val="24"/>
          <w:szCs w:val="24"/>
        </w:rPr>
        <w:t>6</w:t>
      </w:r>
      <w:r w:rsidRPr="00863DEB">
        <w:rPr>
          <w:rFonts w:ascii="Times New Roman" w:hAnsi="Times New Roman" w:cs="Times New Roman"/>
          <w:b/>
          <w:sz w:val="24"/>
          <w:szCs w:val="24"/>
        </w:rPr>
        <w:t>”.</w:t>
      </w:r>
    </w:p>
    <w:p w:rsidR="00DB34BA" w:rsidRPr="00863DEB" w:rsidRDefault="00DB34BA" w:rsidP="004D53E1">
      <w:pPr>
        <w:tabs>
          <w:tab w:val="left" w:pos="5135"/>
        </w:tabs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 xml:space="preserve">Nga </w:t>
      </w:r>
      <w:r w:rsidR="004D53E1" w:rsidRPr="004D53E1">
        <w:rPr>
          <w:rFonts w:ascii="Times New Roman" w:hAnsi="Times New Roman" w:cs="Times New Roman"/>
          <w:sz w:val="24"/>
          <w:szCs w:val="24"/>
        </w:rPr>
        <w:t>Dre</w:t>
      </w:r>
      <w:r w:rsidR="004D53E1">
        <w:rPr>
          <w:rFonts w:ascii="Times New Roman" w:hAnsi="Times New Roman" w:cs="Times New Roman"/>
          <w:sz w:val="24"/>
          <w:szCs w:val="24"/>
        </w:rPr>
        <w:t>jtoria E Arsimit Parashkollor  d</w:t>
      </w:r>
      <w:r w:rsidR="004D53E1" w:rsidRPr="004D53E1">
        <w:rPr>
          <w:rFonts w:ascii="Times New Roman" w:hAnsi="Times New Roman" w:cs="Times New Roman"/>
          <w:sz w:val="24"/>
          <w:szCs w:val="24"/>
        </w:rPr>
        <w:t>he Sherbimeve Mbështetëse</w:t>
      </w:r>
      <w:r w:rsidR="004D53E1">
        <w:rPr>
          <w:rFonts w:ascii="Times New Roman" w:hAnsi="Times New Roman" w:cs="Times New Roman"/>
          <w:sz w:val="24"/>
          <w:szCs w:val="24"/>
        </w:rPr>
        <w:t xml:space="preserve">, </w:t>
      </w:r>
      <w:r w:rsidRPr="00863DEB">
        <w:rPr>
          <w:rFonts w:ascii="Times New Roman" w:hAnsi="Times New Roman" w:cs="Times New Roman"/>
          <w:sz w:val="24"/>
          <w:szCs w:val="24"/>
        </w:rPr>
        <w:t xml:space="preserve">të Bashkisë Kukës është bërë shpallja publike në këndin e njoftimeve të formularit të kritereve për aplikimin për bursa të nxënësve dhe është përcaktuar afati. Nxënësve të konviktit u është afishuar formulari i kërkesave në Konviktin “20 Dëshmorët”, si dhe janë lajmëruar prindërit sipas proçedurave të </w:t>
      </w:r>
      <w:r w:rsidR="001B3325">
        <w:rPr>
          <w:rFonts w:ascii="Times New Roman" w:hAnsi="Times New Roman" w:cs="Times New Roman"/>
          <w:sz w:val="24"/>
          <w:szCs w:val="24"/>
        </w:rPr>
        <w:t xml:space="preserve">rekomanduara e </w:t>
      </w:r>
      <w:r w:rsidRPr="00863DEB">
        <w:rPr>
          <w:rFonts w:ascii="Times New Roman" w:hAnsi="Times New Roman" w:cs="Times New Roman"/>
          <w:sz w:val="24"/>
          <w:szCs w:val="24"/>
        </w:rPr>
        <w:t>ndjekura nga Drejtoria e Konviktit.</w:t>
      </w:r>
      <w:r w:rsidR="001B3325">
        <w:rPr>
          <w:rFonts w:ascii="Times New Roman" w:hAnsi="Times New Roman" w:cs="Times New Roman"/>
          <w:sz w:val="24"/>
          <w:szCs w:val="24"/>
        </w:rPr>
        <w:t>(Urdhëri Nr.</w:t>
      </w:r>
      <w:r w:rsidR="008C12A2">
        <w:rPr>
          <w:rFonts w:ascii="Times New Roman" w:hAnsi="Times New Roman" w:cs="Times New Roman"/>
          <w:sz w:val="24"/>
          <w:szCs w:val="24"/>
        </w:rPr>
        <w:t>132</w:t>
      </w:r>
      <w:r w:rsidR="001B3325">
        <w:rPr>
          <w:rFonts w:ascii="Times New Roman" w:hAnsi="Times New Roman" w:cs="Times New Roman"/>
          <w:sz w:val="24"/>
          <w:szCs w:val="24"/>
        </w:rPr>
        <w:t>7, datë 2</w:t>
      </w:r>
      <w:r w:rsidR="008C12A2">
        <w:rPr>
          <w:rFonts w:ascii="Times New Roman" w:hAnsi="Times New Roman" w:cs="Times New Roman"/>
          <w:sz w:val="24"/>
          <w:szCs w:val="24"/>
        </w:rPr>
        <w:t>2</w:t>
      </w:r>
      <w:r w:rsidR="001B3325">
        <w:rPr>
          <w:rFonts w:ascii="Times New Roman" w:hAnsi="Times New Roman" w:cs="Times New Roman"/>
          <w:sz w:val="24"/>
          <w:szCs w:val="24"/>
        </w:rPr>
        <w:t>.09.202</w:t>
      </w:r>
      <w:r w:rsidR="008C12A2">
        <w:rPr>
          <w:rFonts w:ascii="Times New Roman" w:hAnsi="Times New Roman" w:cs="Times New Roman"/>
          <w:sz w:val="24"/>
          <w:szCs w:val="24"/>
        </w:rPr>
        <w:t>5</w:t>
      </w:r>
      <w:r w:rsidR="001B3325">
        <w:rPr>
          <w:rFonts w:ascii="Times New Roman" w:hAnsi="Times New Roman" w:cs="Times New Roman"/>
          <w:sz w:val="24"/>
          <w:szCs w:val="24"/>
        </w:rPr>
        <w:t xml:space="preserve"> </w:t>
      </w:r>
      <w:r w:rsidR="001B3325" w:rsidRPr="001B3325">
        <w:rPr>
          <w:rFonts w:ascii="Calibri" w:hAnsi="Calibri" w:cs="Times New Roman"/>
          <w:sz w:val="24"/>
          <w:szCs w:val="24"/>
        </w:rPr>
        <w:t>i</w:t>
      </w:r>
      <w:r w:rsidR="001B3325">
        <w:rPr>
          <w:rFonts w:ascii="Times New Roman" w:hAnsi="Times New Roman" w:cs="Times New Roman"/>
          <w:sz w:val="24"/>
          <w:szCs w:val="24"/>
        </w:rPr>
        <w:t xml:space="preserve"> Kryetarit të Bashkisë)</w:t>
      </w:r>
      <w:r w:rsidR="00B15893">
        <w:rPr>
          <w:rFonts w:ascii="Times New Roman" w:hAnsi="Times New Roman" w:cs="Times New Roman"/>
          <w:sz w:val="24"/>
          <w:szCs w:val="24"/>
        </w:rPr>
        <w:t>.</w:t>
      </w:r>
    </w:p>
    <w:p w:rsidR="00DD0238" w:rsidRDefault="00DB34BA" w:rsidP="00DB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Mbledhja e dokumentacionit dhe plotësime të tij  kanë vazhduar deri në  limitet e mundshme dhe ky dokumentacion është në zbatim të</w:t>
      </w:r>
      <w:r w:rsidR="00DD0238">
        <w:rPr>
          <w:rFonts w:ascii="Times New Roman" w:hAnsi="Times New Roman" w:cs="Times New Roman"/>
          <w:sz w:val="24"/>
          <w:szCs w:val="24"/>
        </w:rPr>
        <w:t xml:space="preserve"> kërkesës së komunitetit.</w:t>
      </w:r>
    </w:p>
    <w:p w:rsidR="00DB34BA" w:rsidRPr="00863DEB" w:rsidRDefault="00DB34BA" w:rsidP="00DB34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lastRenderedPageBreak/>
        <w:t xml:space="preserve">Është realizuar mbledhja e dokumentacionit dhe rakordimi përfundimtar  për listën e nxënësve dhe në përputhje me kërkesat e VKM Nr.666, datë 10.10.2019 (i ndryshuar), “Për kuotat financiare të ushqimit në mensa e konvikte dhe përcaktimin e kritereve për përfitimin e bursave e të pagesave për nxënësit e arsimit parauniversitar, si dhe format e tjera të përkujdesjes ndaj kategorive të veçanta  në institucionet arsimore parauniversitare publike” Pikat </w:t>
      </w:r>
      <w:r w:rsidRPr="00863DEB">
        <w:rPr>
          <w:rFonts w:ascii="Times New Roman" w:hAnsi="Times New Roman" w:cs="Times New Roman"/>
          <w:b/>
          <w:sz w:val="24"/>
          <w:szCs w:val="24"/>
        </w:rPr>
        <w:t>2.1a),2.3,</w:t>
      </w:r>
      <w:r w:rsidRPr="00863DEB">
        <w:rPr>
          <w:rFonts w:ascii="Times New Roman" w:hAnsi="Times New Roman" w:cs="Times New Roman"/>
          <w:sz w:val="24"/>
          <w:szCs w:val="24"/>
        </w:rPr>
        <w:t xml:space="preserve"> 3,9,12,24,25,26, VKM Nr.511, datë 27.7.2022, Pika 6,</w:t>
      </w:r>
      <w:r w:rsidR="003D1B4A">
        <w:rPr>
          <w:rFonts w:ascii="Times New Roman" w:hAnsi="Times New Roman" w:cs="Times New Roman"/>
          <w:sz w:val="24"/>
          <w:szCs w:val="24"/>
        </w:rPr>
        <w:t xml:space="preserve"> shkresës</w:t>
      </w:r>
      <w:r w:rsidR="00270EA9">
        <w:rPr>
          <w:rFonts w:ascii="Times New Roman" w:hAnsi="Times New Roman" w:cs="Times New Roman"/>
          <w:sz w:val="24"/>
          <w:szCs w:val="24"/>
        </w:rPr>
        <w:t xml:space="preserve">   </w:t>
      </w:r>
      <w:r w:rsidRPr="00863DEB">
        <w:rPr>
          <w:rFonts w:ascii="Times New Roman" w:hAnsi="Times New Roman" w:cs="Times New Roman"/>
          <w:sz w:val="24"/>
          <w:szCs w:val="24"/>
        </w:rPr>
        <w:t xml:space="preserve"> </w:t>
      </w:r>
      <w:r w:rsidR="002C7BF4" w:rsidRPr="00863DEB">
        <w:rPr>
          <w:rFonts w:ascii="Times New Roman" w:hAnsi="Times New Roman" w:cs="Times New Roman"/>
          <w:sz w:val="24"/>
          <w:szCs w:val="24"/>
        </w:rPr>
        <w:t>Nr.9</w:t>
      </w:r>
      <w:r w:rsidR="002C7BF4">
        <w:rPr>
          <w:rFonts w:ascii="Times New Roman" w:hAnsi="Times New Roman" w:cs="Times New Roman"/>
          <w:sz w:val="24"/>
          <w:szCs w:val="24"/>
        </w:rPr>
        <w:t>73</w:t>
      </w:r>
      <w:r w:rsidR="002C7BF4" w:rsidRPr="00863DEB">
        <w:rPr>
          <w:rFonts w:ascii="Times New Roman" w:hAnsi="Times New Roman" w:cs="Times New Roman"/>
          <w:sz w:val="24"/>
          <w:szCs w:val="24"/>
        </w:rPr>
        <w:t>/1 Prot, datë 2</w:t>
      </w:r>
      <w:r w:rsidR="002C7BF4">
        <w:rPr>
          <w:rFonts w:ascii="Times New Roman" w:hAnsi="Times New Roman" w:cs="Times New Roman"/>
          <w:sz w:val="24"/>
          <w:szCs w:val="24"/>
        </w:rPr>
        <w:t>9</w:t>
      </w:r>
      <w:r w:rsidR="002C7BF4" w:rsidRPr="00863DEB">
        <w:rPr>
          <w:rFonts w:ascii="Times New Roman" w:hAnsi="Times New Roman" w:cs="Times New Roman"/>
          <w:sz w:val="24"/>
          <w:szCs w:val="24"/>
        </w:rPr>
        <w:t>.10.202</w:t>
      </w:r>
      <w:r w:rsidR="002C7BF4">
        <w:rPr>
          <w:rFonts w:ascii="Times New Roman" w:hAnsi="Times New Roman" w:cs="Times New Roman"/>
          <w:sz w:val="24"/>
          <w:szCs w:val="24"/>
        </w:rPr>
        <w:t>5</w:t>
      </w:r>
      <w:r w:rsidR="002C7BF4" w:rsidRPr="00863DEB">
        <w:rPr>
          <w:rFonts w:ascii="Times New Roman" w:hAnsi="Times New Roman" w:cs="Times New Roman"/>
          <w:sz w:val="24"/>
          <w:szCs w:val="24"/>
        </w:rPr>
        <w:t xml:space="preserve"> të Ministrisë Ekonomisë Kulturës dhe Inovacionit,</w:t>
      </w:r>
      <w:r w:rsidR="002C7BF4">
        <w:rPr>
          <w:rFonts w:ascii="Times New Roman" w:hAnsi="Times New Roman" w:cs="Times New Roman"/>
          <w:sz w:val="24"/>
          <w:szCs w:val="24"/>
        </w:rPr>
        <w:t>(Drejtoria e Përgjithshme e Politikave të Punësimit, Aftësimit dhe Sigurimeve Shoqërore)</w:t>
      </w:r>
      <w:r w:rsidRPr="00863DEB">
        <w:rPr>
          <w:rFonts w:ascii="Times New Roman" w:hAnsi="Times New Roman" w:cs="Times New Roman"/>
          <w:sz w:val="24"/>
          <w:szCs w:val="24"/>
        </w:rPr>
        <w:t>,  konstatojmë se nxënësit e listës së paraqitur i plotësojnë kriteret për akordimin e bursës. Nxënësit, familjarët e tyre janë banorë të përhershëm të Bashkisë Kukës sipas njësive administrative paraqitur në listat përkatëse.</w:t>
      </w:r>
    </w:p>
    <w:p w:rsidR="00DB34BA" w:rsidRPr="00863DEB" w:rsidRDefault="00DB34BA" w:rsidP="005C3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Në listë janë përfshirë edhe nxënësit me rezultate të larta. (Me not</w:t>
      </w:r>
      <w:r w:rsidR="002E33B1">
        <w:rPr>
          <w:rFonts w:ascii="Times New Roman" w:hAnsi="Times New Roman" w:cs="Times New Roman"/>
          <w:sz w:val="24"/>
          <w:szCs w:val="24"/>
        </w:rPr>
        <w:t>ë</w:t>
      </w:r>
      <w:r w:rsidRPr="00863DEB">
        <w:rPr>
          <w:rFonts w:ascii="Times New Roman" w:hAnsi="Times New Roman" w:cs="Times New Roman"/>
          <w:sz w:val="24"/>
          <w:szCs w:val="24"/>
        </w:rPr>
        <w:t xml:space="preserve"> mesatare mbi 9)</w:t>
      </w:r>
      <w:r w:rsidR="002E33B1">
        <w:rPr>
          <w:rFonts w:ascii="Times New Roman" w:hAnsi="Times New Roman" w:cs="Times New Roman"/>
          <w:sz w:val="24"/>
          <w:szCs w:val="24"/>
        </w:rPr>
        <w:t xml:space="preserve"> që vazhdojnë proçesin mësimor në shkollën “Havzi Nela” dega TIK</w:t>
      </w:r>
      <w:r w:rsidRPr="00863DEB">
        <w:rPr>
          <w:rFonts w:ascii="Times New Roman" w:hAnsi="Times New Roman" w:cs="Times New Roman"/>
          <w:sz w:val="24"/>
          <w:szCs w:val="24"/>
        </w:rPr>
        <w:t>.</w:t>
      </w:r>
    </w:p>
    <w:p w:rsidR="00DB34BA" w:rsidRPr="00863DEB" w:rsidRDefault="00DB34BA" w:rsidP="005C3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Sa i përket saktësisë nuk është përfshirë në listë asnjë nxënës që nuk përmbush kushtet e pikës nr.3. të VKM Nr.666, datë 10.10.2019 (i ndryshuar).</w:t>
      </w:r>
    </w:p>
    <w:p w:rsidR="00DB34BA" w:rsidRPr="00863DEB" w:rsidRDefault="00DB34BA" w:rsidP="005C3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Nuk ka nxënës të ndarë nga trungu familjar.(Deklarata e k/familjarit, bazuar në çertifikatë);</w:t>
      </w:r>
    </w:p>
    <w:p w:rsidR="00DB34BA" w:rsidRPr="00863DEB" w:rsidRDefault="00DB34BA" w:rsidP="005C3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 xml:space="preserve">Nuk ka familje që ushtrojnë veprimtari private.(Sipas vërtetimeve në përputhje me kërkesat e dokumentacionit); </w:t>
      </w:r>
    </w:p>
    <w:p w:rsidR="00DB34BA" w:rsidRPr="00863DEB" w:rsidRDefault="00DB34BA" w:rsidP="00DD0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Nuk ka nxënës përsëritës të vitit shkollor në listat e paraqitura.</w:t>
      </w:r>
    </w:p>
    <w:p w:rsidR="005C3D73" w:rsidRDefault="00DB34BA" w:rsidP="005C3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Sa më sipër, ju paraqesim për miratim P/Vendimin: Për shpërndarjen  e bursave për nxënësit e vitit të parë (klasës dhjetë) të arsimit të mesëm profesional   në institucionet arsimore publike për vitin shkollor 202</w:t>
      </w:r>
      <w:r w:rsidR="002E33B1">
        <w:rPr>
          <w:rFonts w:ascii="Times New Roman" w:hAnsi="Times New Roman" w:cs="Times New Roman"/>
          <w:sz w:val="24"/>
          <w:szCs w:val="24"/>
        </w:rPr>
        <w:t>5</w:t>
      </w:r>
      <w:r w:rsidR="003D1B4A">
        <w:rPr>
          <w:rFonts w:ascii="Times New Roman" w:hAnsi="Times New Roman" w:cs="Times New Roman"/>
          <w:sz w:val="24"/>
          <w:szCs w:val="24"/>
        </w:rPr>
        <w:t>-202</w:t>
      </w:r>
      <w:r w:rsidR="002E33B1">
        <w:rPr>
          <w:rFonts w:ascii="Times New Roman" w:hAnsi="Times New Roman" w:cs="Times New Roman"/>
          <w:sz w:val="24"/>
          <w:szCs w:val="24"/>
        </w:rPr>
        <w:t>6</w:t>
      </w:r>
      <w:r w:rsidRPr="00863DEB">
        <w:rPr>
          <w:rFonts w:ascii="Times New Roman" w:hAnsi="Times New Roman" w:cs="Times New Roman"/>
          <w:sz w:val="24"/>
          <w:szCs w:val="24"/>
        </w:rPr>
        <w:t>.</w:t>
      </w:r>
    </w:p>
    <w:p w:rsidR="00DB34BA" w:rsidRPr="00863DEB" w:rsidRDefault="00DB34BA" w:rsidP="005C3D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Ju faleminderit !</w:t>
      </w:r>
    </w:p>
    <w:p w:rsidR="00DB34BA" w:rsidRPr="00863DEB" w:rsidRDefault="00DB34BA" w:rsidP="005C3D73">
      <w:pPr>
        <w:spacing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63DEB">
        <w:rPr>
          <w:rFonts w:ascii="Times New Roman" w:hAnsi="Times New Roman" w:cs="Times New Roman"/>
          <w:sz w:val="24"/>
          <w:szCs w:val="24"/>
        </w:rPr>
        <w:t>Drejtor</w:t>
      </w:r>
    </w:p>
    <w:p w:rsidR="00DB34BA" w:rsidRDefault="00203420" w:rsidP="005C3D7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w w:val="9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ge">
                  <wp:posOffset>8604250</wp:posOffset>
                </wp:positionV>
                <wp:extent cx="2662555" cy="501650"/>
                <wp:effectExtent l="13970" t="12700" r="9525" b="9525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55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D73" w:rsidRPr="001B61AD" w:rsidRDefault="005C3D73" w:rsidP="005C3D73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da-DK"/>
                              </w:rPr>
                            </w:pPr>
                            <w:r w:rsidRPr="005C3D73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Konc</w:t>
                            </w:r>
                            <w:r w:rsidRPr="001B61AD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da-DK"/>
                              </w:rPr>
                              <w:t>.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 Sh</w:t>
                            </w:r>
                            <w:r w:rsidR="00BC0998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kelqim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Dulla</w:t>
                            </w:r>
                            <w:r w:rsidRPr="00D6211F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______</w:t>
                            </w:r>
                          </w:p>
                          <w:p w:rsidR="005C3D73" w:rsidRPr="001B61AD" w:rsidRDefault="005C3D73" w:rsidP="005C3D73">
                            <w:pPr>
                              <w:spacing w:after="80" w:line="288" w:lineRule="auto"/>
                              <w:jc w:val="both"/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Miratoi: A</w:t>
                            </w:r>
                            <w:r w:rsidR="00BC0998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lbana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 xml:space="preserve">Elezaj   </w:t>
                            </w:r>
                            <w:r w:rsidRPr="001B61AD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__________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da-DK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20.65pt;margin-top:677.5pt;width:209.6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" strokecolor="white">
                <v:textbox>
                  <w:txbxContent>
                    <w:p w:rsidR="005C3D73" w:rsidRPr="001B61AD" w:rsidRDefault="005C3D73" w:rsidP="005C3D73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da-DK"/>
                        </w:rPr>
                      </w:pPr>
                      <w:r w:rsidRPr="005C3D73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Konc</w:t>
                      </w:r>
                      <w:r w:rsidRPr="001B61AD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da-DK"/>
                        </w:rPr>
                        <w:t>.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 Sh</w:t>
                      </w:r>
                      <w:r w:rsidR="00BC0998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kelqim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Dulla</w:t>
                      </w:r>
                      <w:r w:rsidRPr="00D6211F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______</w:t>
                      </w:r>
                    </w:p>
                    <w:p w:rsidR="005C3D73" w:rsidRPr="001B61AD" w:rsidRDefault="005C3D73" w:rsidP="005C3D73">
                      <w:pPr>
                        <w:spacing w:after="80" w:line="288" w:lineRule="auto"/>
                        <w:jc w:val="both"/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Miratoi: A</w:t>
                      </w:r>
                      <w:r w:rsidR="00BC0998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lbana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 xml:space="preserve">Elezaj   </w:t>
                      </w:r>
                      <w:r w:rsidRPr="001B61AD"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__________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  <w:lang w:val="da-DK"/>
                        </w:rPr>
                        <w:t>___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D0238">
        <w:rPr>
          <w:rFonts w:ascii="Times New Roman" w:hAnsi="Times New Roman" w:cs="Times New Roman"/>
          <w:b/>
          <w:sz w:val="24"/>
          <w:szCs w:val="24"/>
        </w:rPr>
        <w:t>Albana Elezaj</w:t>
      </w:r>
    </w:p>
    <w:sectPr w:rsidR="00DB34BA" w:rsidSect="00461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693" w:right="1440" w:bottom="1440" w:left="1440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07" w:rsidRDefault="003B2D07" w:rsidP="00242CDA">
      <w:pPr>
        <w:spacing w:after="0" w:line="240" w:lineRule="auto"/>
      </w:pPr>
      <w:r>
        <w:separator/>
      </w:r>
    </w:p>
  </w:endnote>
  <w:endnote w:type="continuationSeparator" w:id="0">
    <w:p w:rsidR="003B2D07" w:rsidRDefault="003B2D07" w:rsidP="0024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C9" w:rsidRDefault="00383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B2" w:rsidRDefault="007C41B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"Skënderbej", Kukës, Lagja 5, Kodipostar: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7C41B2" w:rsidRDefault="007C4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B2" w:rsidRDefault="007C41B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0502E">
      <w:rPr>
        <w:iCs/>
        <w:color w:val="000000" w:themeColor="text1"/>
        <w:sz w:val="18"/>
        <w:szCs w:val="18"/>
      </w:rPr>
      <w:t>Sheshi "Skë</w:t>
    </w:r>
    <w:r>
      <w:rPr>
        <w:iCs/>
        <w:color w:val="000000" w:themeColor="text1"/>
        <w:sz w:val="18"/>
        <w:szCs w:val="18"/>
      </w:rPr>
      <w:t>nderbej", Kukës, Lagj</w:t>
    </w:r>
    <w:r w:rsidR="00952EC9">
      <w:rPr>
        <w:iCs/>
        <w:color w:val="000000" w:themeColor="text1"/>
        <w:sz w:val="18"/>
        <w:szCs w:val="18"/>
      </w:rPr>
      <w:t>j</w:t>
    </w:r>
    <w:r>
      <w:rPr>
        <w:iCs/>
        <w:color w:val="000000" w:themeColor="text1"/>
        <w:sz w:val="18"/>
        <w:szCs w:val="18"/>
      </w:rPr>
      <w:t>a 5, KodiP</w:t>
    </w:r>
    <w:r w:rsidRPr="00D0502E">
      <w:rPr>
        <w:iCs/>
        <w:color w:val="000000" w:themeColor="text1"/>
        <w:sz w:val="18"/>
        <w:szCs w:val="18"/>
      </w:rPr>
      <w:t>ostar: 85</w:t>
    </w:r>
    <w:r>
      <w:rPr>
        <w:iCs/>
        <w:color w:val="000000" w:themeColor="text1"/>
        <w:sz w:val="18"/>
        <w:szCs w:val="18"/>
      </w:rPr>
      <w:t>0</w:t>
    </w:r>
    <w:r w:rsidRPr="00D0502E">
      <w:rPr>
        <w:iCs/>
        <w:color w:val="000000" w:themeColor="text1"/>
        <w:sz w:val="18"/>
        <w:szCs w:val="18"/>
      </w:rPr>
      <w:t xml:space="preserve">0,  Telefon: (024) 225-110,  </w:t>
    </w:r>
    <w:r>
      <w:rPr>
        <w:iCs/>
        <w:color w:val="000000" w:themeColor="text1"/>
        <w:sz w:val="18"/>
        <w:szCs w:val="18"/>
      </w:rPr>
      <w:t xml:space="preserve">Web: </w:t>
    </w:r>
    <w:r w:rsidRPr="00D0502E">
      <w:rPr>
        <w:iCs/>
        <w:color w:val="000000" w:themeColor="text1"/>
        <w:sz w:val="18"/>
        <w:szCs w:val="18"/>
      </w:rPr>
      <w:t xml:space="preserve">kukesi.gov.al, </w:t>
    </w:r>
    <w:r>
      <w:rPr>
        <w:iCs/>
        <w:color w:val="000000" w:themeColor="text1"/>
        <w:sz w:val="18"/>
        <w:szCs w:val="18"/>
      </w:rPr>
      <w:t>E</w:t>
    </w:r>
    <w:r w:rsidRPr="00D0502E">
      <w:rPr>
        <w:iCs/>
        <w:color w:val="000000" w:themeColor="text1"/>
        <w:sz w:val="18"/>
        <w:szCs w:val="18"/>
      </w:rPr>
      <w:t>-mail: info@kukesi.gov.a</w:t>
    </w:r>
    <w:r>
      <w:rPr>
        <w:iCs/>
        <w:color w:val="000000" w:themeColor="text1"/>
        <w:sz w:val="18"/>
        <w:szCs w:val="18"/>
      </w:rPr>
      <w:t>l</w:t>
    </w:r>
  </w:p>
  <w:p w:rsidR="007C41B2" w:rsidRDefault="007C4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07" w:rsidRDefault="003B2D07" w:rsidP="00242CDA">
      <w:pPr>
        <w:spacing w:after="0" w:line="240" w:lineRule="auto"/>
      </w:pPr>
      <w:r>
        <w:separator/>
      </w:r>
    </w:p>
  </w:footnote>
  <w:footnote w:type="continuationSeparator" w:id="0">
    <w:p w:rsidR="003B2D07" w:rsidRDefault="003B2D07" w:rsidP="0024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C9" w:rsidRDefault="00383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54A" w:rsidRPr="001E72B8" w:rsidRDefault="0029054A" w:rsidP="004D53E1">
    <w:pPr>
      <w:pStyle w:val="Header"/>
      <w:jc w:val="center"/>
    </w:pPr>
    <w:r w:rsidRPr="001E72B8">
      <w:rPr>
        <w:noProof/>
      </w:rPr>
      <w:drawing>
        <wp:inline distT="0" distB="0" distL="0" distR="0">
          <wp:extent cx="5248477" cy="1005840"/>
          <wp:effectExtent l="0" t="0" r="0" b="3810"/>
          <wp:docPr id="5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645"/>
                  <a:stretch/>
                </pic:blipFill>
                <pic:spPr bwMode="auto">
                  <a:xfrm>
                    <a:off x="0" y="0"/>
                    <a:ext cx="5251446" cy="1006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D53E1" w:rsidRDefault="004D53E1" w:rsidP="004D53E1">
    <w:pPr>
      <w:tabs>
        <w:tab w:val="left" w:pos="5135"/>
      </w:tabs>
      <w:spacing w:after="20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</w:rPr>
    </w:pPr>
    <w:r w:rsidRPr="00863DEB">
      <w:rPr>
        <w:rFonts w:ascii="Times New Roman" w:eastAsia="Times New Roman" w:hAnsi="Times New Roman" w:cs="Times New Roman"/>
        <w:b/>
        <w:bCs/>
        <w:sz w:val="20"/>
        <w:szCs w:val="20"/>
      </w:rPr>
      <w:t>DREJTORIA E ARSIMIT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PARASHKOLLOR </w:t>
    </w:r>
    <w:r w:rsidRPr="00863DEB">
      <w:rPr>
        <w:rFonts w:ascii="Times New Roman" w:eastAsia="Times New Roman" w:hAnsi="Times New Roman" w:cs="Times New Roman"/>
        <w:b/>
        <w:bCs/>
        <w:sz w:val="20"/>
        <w:szCs w:val="20"/>
      </w:rPr>
      <w:t xml:space="preserve"> DHE S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HERBIMEVE MBËSHTETËSE</w:t>
    </w:r>
  </w:p>
  <w:p w:rsidR="007C41B2" w:rsidRDefault="007C41B2" w:rsidP="00352C2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B2" w:rsidRPr="001E72B8" w:rsidRDefault="007C41B2" w:rsidP="00383DC9">
    <w:pPr>
      <w:pStyle w:val="Header"/>
      <w:jc w:val="center"/>
    </w:pPr>
    <w:r w:rsidRPr="001E72B8">
      <w:rPr>
        <w:noProof/>
      </w:rPr>
      <w:drawing>
        <wp:inline distT="0" distB="0" distL="0" distR="0">
          <wp:extent cx="5248477" cy="1005840"/>
          <wp:effectExtent l="0" t="0" r="0" b="3810"/>
          <wp:docPr id="2" name="Picture 3" descr="C:\Users\klient\Desktop\pa ngj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lient\Desktop\pa ngjyra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1645"/>
                  <a:stretch/>
                </pic:blipFill>
                <pic:spPr bwMode="auto">
                  <a:xfrm>
                    <a:off x="0" y="0"/>
                    <a:ext cx="5251446" cy="10064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CA4"/>
    <w:multiLevelType w:val="hybridMultilevel"/>
    <w:tmpl w:val="23CA6910"/>
    <w:lvl w:ilvl="0" w:tplc="1E8C435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D3859"/>
    <w:multiLevelType w:val="hybridMultilevel"/>
    <w:tmpl w:val="E2F4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43912"/>
    <w:multiLevelType w:val="hybridMultilevel"/>
    <w:tmpl w:val="5B4C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847AF"/>
    <w:multiLevelType w:val="hybridMultilevel"/>
    <w:tmpl w:val="AA9EDE7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0E505CA"/>
    <w:multiLevelType w:val="hybridMultilevel"/>
    <w:tmpl w:val="9B3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29F7"/>
    <w:multiLevelType w:val="hybridMultilevel"/>
    <w:tmpl w:val="291463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D05D2"/>
    <w:multiLevelType w:val="hybridMultilevel"/>
    <w:tmpl w:val="D8C0EED0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8383C"/>
    <w:multiLevelType w:val="hybridMultilevel"/>
    <w:tmpl w:val="34948846"/>
    <w:lvl w:ilvl="0" w:tplc="8B025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A"/>
    <w:rsid w:val="0001233E"/>
    <w:rsid w:val="00015D7D"/>
    <w:rsid w:val="00085D05"/>
    <w:rsid w:val="0009312E"/>
    <w:rsid w:val="000A14D6"/>
    <w:rsid w:val="000D24DF"/>
    <w:rsid w:val="000E2536"/>
    <w:rsid w:val="0012513F"/>
    <w:rsid w:val="00155644"/>
    <w:rsid w:val="00162FC6"/>
    <w:rsid w:val="00166463"/>
    <w:rsid w:val="00166C05"/>
    <w:rsid w:val="001703A0"/>
    <w:rsid w:val="00171A95"/>
    <w:rsid w:val="00175B01"/>
    <w:rsid w:val="0019579D"/>
    <w:rsid w:val="001A15B8"/>
    <w:rsid w:val="001A3D4F"/>
    <w:rsid w:val="001B119B"/>
    <w:rsid w:val="001B3325"/>
    <w:rsid w:val="001B4CF1"/>
    <w:rsid w:val="001B4FB3"/>
    <w:rsid w:val="001C7758"/>
    <w:rsid w:val="001E72B8"/>
    <w:rsid w:val="001E77C5"/>
    <w:rsid w:val="001F3A9B"/>
    <w:rsid w:val="001F580B"/>
    <w:rsid w:val="00203420"/>
    <w:rsid w:val="002176D7"/>
    <w:rsid w:val="00223556"/>
    <w:rsid w:val="0022475C"/>
    <w:rsid w:val="00233BF4"/>
    <w:rsid w:val="00242CDA"/>
    <w:rsid w:val="00252E60"/>
    <w:rsid w:val="00262669"/>
    <w:rsid w:val="00270EA9"/>
    <w:rsid w:val="00273C43"/>
    <w:rsid w:val="002823A1"/>
    <w:rsid w:val="0028456A"/>
    <w:rsid w:val="00287CFD"/>
    <w:rsid w:val="0029054A"/>
    <w:rsid w:val="0029079A"/>
    <w:rsid w:val="002A5F95"/>
    <w:rsid w:val="002C6EA1"/>
    <w:rsid w:val="002C7BF4"/>
    <w:rsid w:val="002E33B1"/>
    <w:rsid w:val="002E3C71"/>
    <w:rsid w:val="003055E8"/>
    <w:rsid w:val="0030572A"/>
    <w:rsid w:val="00306AF8"/>
    <w:rsid w:val="00311A3D"/>
    <w:rsid w:val="00320CFC"/>
    <w:rsid w:val="00322112"/>
    <w:rsid w:val="00325636"/>
    <w:rsid w:val="00352C2D"/>
    <w:rsid w:val="003603FA"/>
    <w:rsid w:val="00364EC1"/>
    <w:rsid w:val="00367399"/>
    <w:rsid w:val="00383DC9"/>
    <w:rsid w:val="00391BE4"/>
    <w:rsid w:val="003925AB"/>
    <w:rsid w:val="003965AD"/>
    <w:rsid w:val="003A5056"/>
    <w:rsid w:val="003B2D07"/>
    <w:rsid w:val="003B426C"/>
    <w:rsid w:val="003B761F"/>
    <w:rsid w:val="003C5263"/>
    <w:rsid w:val="003C6D55"/>
    <w:rsid w:val="003D1B4A"/>
    <w:rsid w:val="003D425E"/>
    <w:rsid w:val="003D6C83"/>
    <w:rsid w:val="00404955"/>
    <w:rsid w:val="00436B17"/>
    <w:rsid w:val="00437A83"/>
    <w:rsid w:val="004613FF"/>
    <w:rsid w:val="004B6A0A"/>
    <w:rsid w:val="004D53E1"/>
    <w:rsid w:val="005006FD"/>
    <w:rsid w:val="005041B7"/>
    <w:rsid w:val="005167F5"/>
    <w:rsid w:val="00525CC6"/>
    <w:rsid w:val="005459CD"/>
    <w:rsid w:val="00551D8D"/>
    <w:rsid w:val="00553A55"/>
    <w:rsid w:val="00555942"/>
    <w:rsid w:val="00570F0F"/>
    <w:rsid w:val="00582D56"/>
    <w:rsid w:val="00591930"/>
    <w:rsid w:val="00591ED6"/>
    <w:rsid w:val="00594FA9"/>
    <w:rsid w:val="005B2766"/>
    <w:rsid w:val="005C3D73"/>
    <w:rsid w:val="005C691C"/>
    <w:rsid w:val="005C6D50"/>
    <w:rsid w:val="005F10B5"/>
    <w:rsid w:val="005F3F27"/>
    <w:rsid w:val="00601468"/>
    <w:rsid w:val="006129F5"/>
    <w:rsid w:val="0061410C"/>
    <w:rsid w:val="006228B7"/>
    <w:rsid w:val="006260FF"/>
    <w:rsid w:val="00631442"/>
    <w:rsid w:val="00662CF2"/>
    <w:rsid w:val="0066708E"/>
    <w:rsid w:val="00673C15"/>
    <w:rsid w:val="006814C5"/>
    <w:rsid w:val="006857A0"/>
    <w:rsid w:val="00695441"/>
    <w:rsid w:val="006A1AA3"/>
    <w:rsid w:val="006A5834"/>
    <w:rsid w:val="006B562C"/>
    <w:rsid w:val="006D041E"/>
    <w:rsid w:val="006D63EF"/>
    <w:rsid w:val="006E6058"/>
    <w:rsid w:val="006F7207"/>
    <w:rsid w:val="00700CB2"/>
    <w:rsid w:val="00707814"/>
    <w:rsid w:val="00713851"/>
    <w:rsid w:val="00715E39"/>
    <w:rsid w:val="007363D8"/>
    <w:rsid w:val="007421E6"/>
    <w:rsid w:val="00760822"/>
    <w:rsid w:val="007757E3"/>
    <w:rsid w:val="00786EE2"/>
    <w:rsid w:val="00794A22"/>
    <w:rsid w:val="007A290C"/>
    <w:rsid w:val="007A5C12"/>
    <w:rsid w:val="007B47AD"/>
    <w:rsid w:val="007C41B2"/>
    <w:rsid w:val="007D50AD"/>
    <w:rsid w:val="007F4F81"/>
    <w:rsid w:val="008206BB"/>
    <w:rsid w:val="008242DD"/>
    <w:rsid w:val="00824E3F"/>
    <w:rsid w:val="00863DEB"/>
    <w:rsid w:val="00865DF1"/>
    <w:rsid w:val="00882FFF"/>
    <w:rsid w:val="0089468A"/>
    <w:rsid w:val="00896844"/>
    <w:rsid w:val="008A09FF"/>
    <w:rsid w:val="008A3920"/>
    <w:rsid w:val="008A730C"/>
    <w:rsid w:val="008B19B5"/>
    <w:rsid w:val="008B7EBA"/>
    <w:rsid w:val="008C12A2"/>
    <w:rsid w:val="008C624C"/>
    <w:rsid w:val="008E119C"/>
    <w:rsid w:val="008E4A2F"/>
    <w:rsid w:val="008F6DC6"/>
    <w:rsid w:val="0091607D"/>
    <w:rsid w:val="0092561B"/>
    <w:rsid w:val="00930FB4"/>
    <w:rsid w:val="00935772"/>
    <w:rsid w:val="009411B8"/>
    <w:rsid w:val="00951EA7"/>
    <w:rsid w:val="00952EC9"/>
    <w:rsid w:val="00957FC3"/>
    <w:rsid w:val="009624E9"/>
    <w:rsid w:val="0096294D"/>
    <w:rsid w:val="00967E5D"/>
    <w:rsid w:val="0098091C"/>
    <w:rsid w:val="00984F91"/>
    <w:rsid w:val="00986F2A"/>
    <w:rsid w:val="00990E38"/>
    <w:rsid w:val="00995369"/>
    <w:rsid w:val="009B3026"/>
    <w:rsid w:val="009B6BA6"/>
    <w:rsid w:val="009C45E8"/>
    <w:rsid w:val="009E2D3E"/>
    <w:rsid w:val="009F101D"/>
    <w:rsid w:val="009F42A3"/>
    <w:rsid w:val="00A36E42"/>
    <w:rsid w:val="00A47266"/>
    <w:rsid w:val="00A50413"/>
    <w:rsid w:val="00A56F08"/>
    <w:rsid w:val="00A63619"/>
    <w:rsid w:val="00A746F5"/>
    <w:rsid w:val="00A82083"/>
    <w:rsid w:val="00AB3A59"/>
    <w:rsid w:val="00AE2506"/>
    <w:rsid w:val="00B15893"/>
    <w:rsid w:val="00B24B44"/>
    <w:rsid w:val="00B3035A"/>
    <w:rsid w:val="00B378AB"/>
    <w:rsid w:val="00B5263E"/>
    <w:rsid w:val="00B55C0E"/>
    <w:rsid w:val="00B57A38"/>
    <w:rsid w:val="00B702CF"/>
    <w:rsid w:val="00B93196"/>
    <w:rsid w:val="00B97049"/>
    <w:rsid w:val="00BB05AA"/>
    <w:rsid w:val="00BC0998"/>
    <w:rsid w:val="00BC1E5B"/>
    <w:rsid w:val="00BC32C8"/>
    <w:rsid w:val="00BC73D6"/>
    <w:rsid w:val="00BD36EF"/>
    <w:rsid w:val="00BE4FF9"/>
    <w:rsid w:val="00BE726C"/>
    <w:rsid w:val="00BF7E84"/>
    <w:rsid w:val="00C174A6"/>
    <w:rsid w:val="00C44DB0"/>
    <w:rsid w:val="00C61559"/>
    <w:rsid w:val="00CB41B5"/>
    <w:rsid w:val="00CC041B"/>
    <w:rsid w:val="00CC21C0"/>
    <w:rsid w:val="00CF31D2"/>
    <w:rsid w:val="00D22586"/>
    <w:rsid w:val="00D31406"/>
    <w:rsid w:val="00D35042"/>
    <w:rsid w:val="00D43007"/>
    <w:rsid w:val="00D44C62"/>
    <w:rsid w:val="00D56181"/>
    <w:rsid w:val="00D82EEC"/>
    <w:rsid w:val="00DA3229"/>
    <w:rsid w:val="00DB34BA"/>
    <w:rsid w:val="00DC2D7A"/>
    <w:rsid w:val="00DD0238"/>
    <w:rsid w:val="00DD0EB8"/>
    <w:rsid w:val="00DD6793"/>
    <w:rsid w:val="00DE6CD0"/>
    <w:rsid w:val="00DF5B9F"/>
    <w:rsid w:val="00E106DB"/>
    <w:rsid w:val="00E1551A"/>
    <w:rsid w:val="00E1581A"/>
    <w:rsid w:val="00E22386"/>
    <w:rsid w:val="00E53D66"/>
    <w:rsid w:val="00E573F0"/>
    <w:rsid w:val="00E62E04"/>
    <w:rsid w:val="00E64D0E"/>
    <w:rsid w:val="00E80627"/>
    <w:rsid w:val="00EA08EF"/>
    <w:rsid w:val="00EA56FD"/>
    <w:rsid w:val="00EA762A"/>
    <w:rsid w:val="00EC648B"/>
    <w:rsid w:val="00ED28E0"/>
    <w:rsid w:val="00ED31F0"/>
    <w:rsid w:val="00EE4075"/>
    <w:rsid w:val="00F17CB4"/>
    <w:rsid w:val="00F17DD9"/>
    <w:rsid w:val="00F33398"/>
    <w:rsid w:val="00F36F54"/>
    <w:rsid w:val="00F4673B"/>
    <w:rsid w:val="00F5312D"/>
    <w:rsid w:val="00F560D3"/>
    <w:rsid w:val="00F86E3D"/>
    <w:rsid w:val="00F87D11"/>
    <w:rsid w:val="00FC1C2C"/>
    <w:rsid w:val="00FC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0D2944-5E34-4D4B-8A7B-83B5D4D5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w w:val="90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CDA"/>
    <w:pPr>
      <w:spacing w:after="160" w:line="259" w:lineRule="auto"/>
    </w:pPr>
    <w:rPr>
      <w:w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CDA"/>
  </w:style>
  <w:style w:type="paragraph" w:styleId="Footer">
    <w:name w:val="footer"/>
    <w:basedOn w:val="Normal"/>
    <w:link w:val="FooterChar"/>
    <w:uiPriority w:val="99"/>
    <w:unhideWhenUsed/>
    <w:rsid w:val="00242CD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CDA"/>
  </w:style>
  <w:style w:type="paragraph" w:styleId="BalloonText">
    <w:name w:val="Balloon Text"/>
    <w:basedOn w:val="Normal"/>
    <w:link w:val="BalloonTextChar"/>
    <w:uiPriority w:val="99"/>
    <w:semiHidden/>
    <w:unhideWhenUsed/>
    <w:rsid w:val="00242C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D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CDA"/>
    <w:pPr>
      <w:spacing w:after="0"/>
    </w:pPr>
    <w:rPr>
      <w:w w:val="100"/>
    </w:rPr>
  </w:style>
  <w:style w:type="numbering" w:customStyle="1" w:styleId="NoList1">
    <w:name w:val="No List1"/>
    <w:next w:val="NoList"/>
    <w:uiPriority w:val="99"/>
    <w:semiHidden/>
    <w:unhideWhenUsed/>
    <w:rsid w:val="007C41B2"/>
  </w:style>
  <w:style w:type="paragraph" w:styleId="Title">
    <w:name w:val="Title"/>
    <w:basedOn w:val="Normal"/>
    <w:link w:val="TitleChar"/>
    <w:qFormat/>
    <w:rsid w:val="007C41B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8"/>
      <w:szCs w:val="18"/>
    </w:rPr>
  </w:style>
  <w:style w:type="character" w:customStyle="1" w:styleId="TitleChar">
    <w:name w:val="Title Char"/>
    <w:basedOn w:val="DefaultParagraphFont"/>
    <w:link w:val="Title"/>
    <w:rsid w:val="007C41B2"/>
    <w:rPr>
      <w:rFonts w:ascii="Bookman Old Style" w:eastAsia="Times New Roman" w:hAnsi="Bookman Old Style" w:cs="Times New Roman"/>
      <w:b/>
      <w:bCs/>
      <w:w w:val="100"/>
      <w:sz w:val="28"/>
      <w:szCs w:val="18"/>
    </w:rPr>
  </w:style>
  <w:style w:type="paragraph" w:styleId="Subtitle">
    <w:name w:val="Subtitle"/>
    <w:basedOn w:val="Normal"/>
    <w:link w:val="SubtitleChar"/>
    <w:qFormat/>
    <w:rsid w:val="007C41B2"/>
    <w:pPr>
      <w:pBdr>
        <w:bottom w:val="threeDEmboss" w:sz="24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man Old Style" w:eastAsia="Times New Roman" w:hAnsi="Bookman Old Style" w:cs="Times New Roman"/>
      <w:b/>
      <w:bCs/>
      <w:color w:val="000000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7C41B2"/>
    <w:rPr>
      <w:rFonts w:ascii="Bookman Old Style" w:eastAsia="Times New Roman" w:hAnsi="Bookman Old Style" w:cs="Times New Roman"/>
      <w:b/>
      <w:bCs/>
      <w:color w:val="000000"/>
      <w:w w:val="10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7C4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41B2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63E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551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1551A"/>
    <w:rPr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702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3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18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569850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6249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34873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0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8541617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52690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33520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89019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7113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91392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162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8250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3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5174476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2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31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34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438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610966414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263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10597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7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8270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4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5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5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04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4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3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29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979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10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6804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3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5146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31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6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4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9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34792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7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88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8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7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55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23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39143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87414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100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7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1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6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3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8631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47843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04372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48809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031943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449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2748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668386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10075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3075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1535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131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978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511552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2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6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769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54015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77156601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8060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4717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587142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79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6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37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67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1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0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55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88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6386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13503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05696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052412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5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6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2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3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0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15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2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776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8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9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1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002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1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3806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71830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5727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82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7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99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14680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72056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76505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36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68970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60319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1896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15307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14087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8469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69525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3037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0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542534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8793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567154783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397004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80203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69541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04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3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7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9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25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9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7183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3461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342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55547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4364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4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9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9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7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33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12767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76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064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379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7505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846">
              <w:marLeft w:val="2045"/>
              <w:marRight w:val="20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9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3110">
                      <w:marLeft w:val="0"/>
                      <w:marRight w:val="0"/>
                      <w:marTop w:val="0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098461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81575">
                                      <w:marLeft w:val="0"/>
                                      <w:marRight w:val="0"/>
                                      <w:marTop w:val="0"/>
                                      <w:marBottom w:val="3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955904">
                                          <w:marLeft w:val="47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8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347819">
                                  <w:marLeft w:val="0"/>
                                  <w:marRight w:val="0"/>
                                  <w:marTop w:val="0"/>
                                  <w:marBottom w:val="4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8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1571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667722">
                                          <w:marLeft w:val="25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3401">
                                  <w:marLeft w:val="0"/>
                                  <w:marRight w:val="0"/>
                                  <w:marTop w:val="4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5946">
                                  <w:marLeft w:val="0"/>
                                  <w:marRight w:val="0"/>
                                  <w:marTop w:val="0"/>
                                  <w:marBottom w:val="860"/>
                                  <w:divBdr>
                                    <w:top w:val="single" w:sz="8" w:space="11" w:color="EDEDED"/>
                                    <w:left w:val="single" w:sz="8" w:space="28" w:color="EDEDED"/>
                                    <w:bottom w:val="single" w:sz="8" w:space="11" w:color="EDEDED"/>
                                    <w:right w:val="single" w:sz="8" w:space="28" w:color="EDEDED"/>
                                  </w:divBdr>
                                  <w:divsChild>
                                    <w:div w:id="164889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2630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108326">
                                          <w:marLeft w:val="1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94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6233">
                                  <w:marLeft w:val="-516"/>
                                  <w:marRight w:val="-5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6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2393461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single" w:sz="8" w:space="23" w:color="EDEDED"/>
                                    <w:left w:val="single" w:sz="8" w:space="23" w:color="EDEDED"/>
                                    <w:bottom w:val="single" w:sz="8" w:space="23" w:color="EDEDED"/>
                                    <w:right w:val="single" w:sz="8" w:space="23" w:color="EDEDED"/>
                                  </w:divBdr>
                                  <w:divsChild>
                                    <w:div w:id="1892111070">
                                      <w:marLeft w:val="25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643348">
                                          <w:marLeft w:val="0"/>
                                          <w:marRight w:val="0"/>
                                          <w:marTop w:val="150"/>
                                          <w:marBottom w:val="1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8410">
                                  <w:marLeft w:val="0"/>
                                  <w:marRight w:val="0"/>
                                  <w:marTop w:val="0"/>
                                  <w:marBottom w:val="10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264095">
                                          <w:marLeft w:val="0"/>
                                          <w:marRight w:val="-45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1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4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57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8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22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5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02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508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33210">
                              <w:marLeft w:val="0"/>
                              <w:marRight w:val="0"/>
                              <w:marTop w:val="0"/>
                              <w:marBottom w:val="8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9826">
                                  <w:marLeft w:val="0"/>
                                  <w:marRight w:val="0"/>
                                  <w:marTop w:val="0"/>
                                  <w:marBottom w:val="4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380">
                              <w:marLeft w:val="0"/>
                              <w:marRight w:val="0"/>
                              <w:marTop w:val="0"/>
                              <w:marBottom w:val="10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16591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93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8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7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96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977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04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7883113">
                                      <w:marLeft w:val="-516"/>
                                      <w:marRight w:val="-51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7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4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97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8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1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2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455">
                      <w:marLeft w:val="-516"/>
                      <w:marRight w:val="-5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189097">
                          <w:marLeft w:val="0"/>
                          <w:marRight w:val="0"/>
                          <w:marTop w:val="172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 Sheshi "Skënderbej", Kukës, Lagja 5, Kodi postar: 8500,  Telefon: (024) 225-110,  Web: kukesi.gov.al, E-mail: info@kukesi.gov.al soft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K.Bashkise</cp:lastModifiedBy>
  <cp:revision>2</cp:revision>
  <cp:lastPrinted>2025-11-17T07:58:00Z</cp:lastPrinted>
  <dcterms:created xsi:type="dcterms:W3CDTF">2025-11-20T23:41:00Z</dcterms:created>
  <dcterms:modified xsi:type="dcterms:W3CDTF">2025-11-20T23:41:00Z</dcterms:modified>
</cp:coreProperties>
</file>